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6B6E7" w14:textId="77777777" w:rsidR="00C362BB" w:rsidRPr="00135555" w:rsidRDefault="00C362BB" w:rsidP="00C362BB">
      <w:pPr>
        <w:ind w:left="-3" w:hanging="10"/>
        <w:rPr>
          <w:rFonts w:ascii="Verdana" w:eastAsia="Verdana" w:hAnsi="Verdana" w:cs="Verdana"/>
          <w:b/>
          <w:color w:val="000000"/>
          <w:sz w:val="20"/>
          <w:lang w:eastAsia="it-IT"/>
        </w:rPr>
      </w:pPr>
      <w:bookmarkStart w:id="0" w:name="_GoBack"/>
      <w:bookmarkEnd w:id="0"/>
      <w:r w:rsidRPr="00135555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Esperti  </w:t>
      </w:r>
      <w:r w:rsidRPr="00135555">
        <w:rPr>
          <w:rFonts w:ascii="Verdana" w:eastAsia="Verdana" w:hAnsi="Verdana" w:cs="Verdana"/>
          <w:b/>
          <w:color w:val="000000"/>
          <w:sz w:val="20"/>
          <w:lang w:eastAsia="it-IT"/>
        </w:rPr>
        <w:t>per percorsi di orientamento, formazione del potenziamento delle competenze STEM (Intervento A)</w:t>
      </w:r>
    </w:p>
    <w:tbl>
      <w:tblPr>
        <w:tblStyle w:val="TableGrid"/>
        <w:tblW w:w="10341" w:type="dxa"/>
        <w:tblInd w:w="2" w:type="dxa"/>
        <w:tblCellMar>
          <w:top w:w="6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7227"/>
        <w:gridCol w:w="989"/>
        <w:gridCol w:w="1130"/>
        <w:gridCol w:w="995"/>
      </w:tblGrid>
      <w:tr w:rsidR="00C362BB" w:rsidRPr="008F720C" w14:paraId="17A7E037" w14:textId="77777777" w:rsidTr="007A5D4A">
        <w:trPr>
          <w:trHeight w:val="254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765D" w14:textId="77777777" w:rsidR="00C362BB" w:rsidRPr="008F720C" w:rsidRDefault="00C362BB" w:rsidP="007A5D4A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 w:rsidRPr="008F720C">
              <w:rPr>
                <w:rFonts w:ascii="Verdana" w:eastAsia="Verdana" w:hAnsi="Verdana" w:cs="Verdana"/>
                <w:color w:val="000000"/>
                <w:sz w:val="20"/>
              </w:rPr>
              <w:t xml:space="preserve"> </w:t>
            </w:r>
            <w:bookmarkStart w:id="1" w:name="_Hlk166497869"/>
            <w:r w:rsidRPr="008F720C">
              <w:rPr>
                <w:rFonts w:ascii="Verdana" w:eastAsia="Verdana" w:hAnsi="Verdana" w:cs="Verdana"/>
                <w:b/>
                <w:color w:val="000000"/>
                <w:sz w:val="20"/>
              </w:rPr>
              <w:t xml:space="preserve">Titoli di Studio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9B55" w14:textId="77777777" w:rsidR="00C362BB" w:rsidRPr="008F720C" w:rsidRDefault="00C362BB" w:rsidP="007A5D4A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 w:rsidRPr="008F720C">
              <w:rPr>
                <w:rFonts w:ascii="Verdana" w:eastAsia="Verdana" w:hAnsi="Verdana" w:cs="Verdana"/>
                <w:b/>
                <w:color w:val="000000"/>
                <w:sz w:val="20"/>
              </w:rPr>
              <w:t xml:space="preserve">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0C02" w14:textId="77777777" w:rsidR="00C362BB" w:rsidRPr="004611A5" w:rsidRDefault="00C362BB" w:rsidP="007A5D4A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proofErr w:type="spellStart"/>
            <w:r w:rsidRPr="004611A5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Punt</w:t>
            </w:r>
            <w:proofErr w:type="spellEnd"/>
            <w:r w:rsidRPr="004611A5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. candidato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7395" w14:textId="77777777" w:rsidR="00C362BB" w:rsidRPr="004611A5" w:rsidRDefault="00C362BB" w:rsidP="007A5D4A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proofErr w:type="spellStart"/>
            <w:r w:rsidRPr="004611A5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Punt</w:t>
            </w:r>
            <w:proofErr w:type="spellEnd"/>
            <w:r w:rsidRPr="004611A5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611A5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Commiss</w:t>
            </w:r>
            <w:proofErr w:type="spellEnd"/>
            <w:r w:rsidRPr="004611A5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.</w:t>
            </w:r>
          </w:p>
        </w:tc>
      </w:tr>
      <w:bookmarkEnd w:id="1"/>
      <w:tr w:rsidR="00C362BB" w:rsidRPr="008F720C" w14:paraId="3DA979AA" w14:textId="77777777" w:rsidTr="007A5D4A">
        <w:trPr>
          <w:trHeight w:val="426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6397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Laurea Triennale valida afferente la tipologia del progetto (discipline STEM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67E1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5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FC46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0BF5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362BB" w:rsidRPr="008F720C" w14:paraId="017B66A0" w14:textId="77777777" w:rsidTr="009A2083">
        <w:trPr>
          <w:trHeight w:val="895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496C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Laurea specialistica o vecchio ordinamento afferente la tipologia del progetto </w:t>
            </w:r>
          </w:p>
          <w:p w14:paraId="77E685D4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(discipline STEM)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110e lode=8 punti; 110=6 punti; 105&gt;109=4 punti; 100</w:t>
            </w:r>
            <w:r>
              <w:rPr>
                <w:rFonts w:ascii="Verdana" w:eastAsia="Verdana" w:hAnsi="Verdana" w:cs="Verdana"/>
                <w:color w:val="000000"/>
                <w:sz w:val="16"/>
                <w:szCs w:val="18"/>
              </w:rPr>
              <w:t>&gt;104=3 punti; &lt;100=2 punti.</w:t>
            </w: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0ECC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Max </w:t>
            </w: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8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A0D2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63AA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362BB" w:rsidRPr="008F720C" w14:paraId="5E4E3CB6" w14:textId="77777777" w:rsidTr="009A2083">
        <w:trPr>
          <w:trHeight w:val="508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B0E2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Seconda laurea afferente la tipologia del progetto (discipline STEM)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C71D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4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700A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F492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362BB" w:rsidRPr="008F720C" w14:paraId="4FA723BB" w14:textId="77777777" w:rsidTr="007A5D4A">
        <w:trPr>
          <w:trHeight w:val="272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38D7" w14:textId="77777777" w:rsidR="00C362BB" w:rsidRDefault="00C362BB" w:rsidP="007A5D4A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Titoli Culturali Specifici  </w:t>
            </w:r>
          </w:p>
          <w:p w14:paraId="7A7BEA61" w14:textId="19439E7F" w:rsidR="009A2083" w:rsidRPr="004611A5" w:rsidRDefault="009A2083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8A63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019C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8B13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362BB" w:rsidRPr="008F720C" w14:paraId="0E1DAA68" w14:textId="77777777" w:rsidTr="007A5D4A">
        <w:trPr>
          <w:trHeight w:val="739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8FE1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Certificazioni riconosciute dal MIM di tipo informatico tipo ICDL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, Stampa 3 D, ecc.) </w:t>
            </w: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(1 punto per certificazione)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8781" w14:textId="77777777" w:rsidR="00C362BB" w:rsidRPr="004611A5" w:rsidRDefault="00C362BB" w:rsidP="007A5D4A">
            <w:pPr>
              <w:ind w:right="16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Max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 </w:t>
            </w: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0E66" w14:textId="77777777" w:rsidR="00C362BB" w:rsidRPr="004611A5" w:rsidRDefault="00C362BB" w:rsidP="007A5D4A">
            <w:pPr>
              <w:ind w:right="16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0ACF" w14:textId="77777777" w:rsidR="00C362BB" w:rsidRPr="004611A5" w:rsidRDefault="00C362BB" w:rsidP="007A5D4A">
            <w:pPr>
              <w:ind w:right="16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362BB" w:rsidRPr="008F720C" w14:paraId="2D65BDA7" w14:textId="77777777" w:rsidTr="009A2083">
        <w:trPr>
          <w:trHeight w:val="650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FDEC" w14:textId="77777777" w:rsidR="00C362BB" w:rsidRPr="004611A5" w:rsidRDefault="00C362BB" w:rsidP="007A5D4A">
            <w:pPr>
              <w:spacing w:line="242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Master/Corso di perfezionamento attinente la professionalità richiesta di durata minima 1500 h. (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punti per ogni titolo)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0BAA" w14:textId="77777777" w:rsidR="00C362BB" w:rsidRDefault="00C362BB" w:rsidP="007A5D4A">
            <w:pPr>
              <w:ind w:right="16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Max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 </w:t>
            </w:r>
          </w:p>
          <w:p w14:paraId="57CC7D28" w14:textId="77777777" w:rsidR="00C362BB" w:rsidRPr="004611A5" w:rsidRDefault="00C362BB" w:rsidP="007A5D4A">
            <w:pPr>
              <w:ind w:right="16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3FDF" w14:textId="77777777" w:rsidR="00C362BB" w:rsidRPr="004611A5" w:rsidRDefault="00C362BB" w:rsidP="007A5D4A">
            <w:pPr>
              <w:ind w:right="16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2DC5" w14:textId="77777777" w:rsidR="00C362BB" w:rsidRPr="004611A5" w:rsidRDefault="00C362BB" w:rsidP="007A5D4A">
            <w:pPr>
              <w:ind w:right="16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362BB" w:rsidRPr="008F720C" w14:paraId="229A58D0" w14:textId="77777777" w:rsidTr="009A2083">
        <w:trPr>
          <w:trHeight w:val="560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7667" w14:textId="77777777" w:rsidR="00C362BB" w:rsidRPr="004611A5" w:rsidRDefault="00C362BB" w:rsidP="007A5D4A">
            <w:pPr>
              <w:spacing w:line="242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Partecipazione a corsi di formazione afferenti la tipologia del progetto (di almeno 20 ore) con certificazione in qualità di discente (1 punto per corso)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12E0" w14:textId="77777777" w:rsidR="00C362BB" w:rsidRPr="004611A5" w:rsidRDefault="00C362BB" w:rsidP="007A5D4A">
            <w:pPr>
              <w:ind w:right="16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Max 4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03D2" w14:textId="77777777" w:rsidR="00C362BB" w:rsidRPr="004611A5" w:rsidRDefault="00C362BB" w:rsidP="007A5D4A">
            <w:pPr>
              <w:ind w:right="16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976E" w14:textId="77777777" w:rsidR="00C362BB" w:rsidRPr="004611A5" w:rsidRDefault="00C362BB" w:rsidP="007A5D4A">
            <w:pPr>
              <w:ind w:right="16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362BB" w:rsidRPr="008F720C" w14:paraId="66381632" w14:textId="77777777" w:rsidTr="007A5D4A">
        <w:trPr>
          <w:trHeight w:val="346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C634" w14:textId="77777777" w:rsidR="009A2083" w:rsidRDefault="009A2083" w:rsidP="007A5D4A">
            <w:pPr>
              <w:spacing w:after="12"/>
              <w:ind w:left="11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14:paraId="2F6B1440" w14:textId="77777777" w:rsidR="009A2083" w:rsidRDefault="00C362BB" w:rsidP="007A5D4A">
            <w:pPr>
              <w:spacing w:after="12"/>
              <w:ind w:left="11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Titoli di servizio o professionali  </w:t>
            </w:r>
            <w:r w:rsidRPr="004611A5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ab/>
            </w:r>
          </w:p>
          <w:p w14:paraId="164DF52A" w14:textId="52A56D9D" w:rsidR="00C362BB" w:rsidRPr="004611A5" w:rsidRDefault="00C362BB" w:rsidP="007A5D4A">
            <w:pPr>
              <w:spacing w:after="12"/>
              <w:ind w:left="11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F851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0DC6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304E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362BB" w:rsidRPr="008F720C" w14:paraId="10A70351" w14:textId="77777777" w:rsidTr="007A5D4A">
        <w:trPr>
          <w:trHeight w:val="588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71BB" w14:textId="77777777" w:rsidR="00C362BB" w:rsidRPr="004611A5" w:rsidRDefault="00C362BB" w:rsidP="007A5D4A">
            <w:pPr>
              <w:ind w:right="95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Esperienza lavorativa in progetti di almeno 20 h relativi alle discipline STEM </w:t>
            </w:r>
          </w:p>
          <w:p w14:paraId="0EEFC630" w14:textId="77777777" w:rsidR="00C362BB" w:rsidRPr="004611A5" w:rsidRDefault="00C362BB" w:rsidP="007A5D4A">
            <w:pPr>
              <w:ind w:left="11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E tematiche </w:t>
            </w: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(2 punti per esperienza)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DC35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Max 8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9CA4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330B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362BB" w:rsidRPr="008F720C" w14:paraId="7E3CFC4C" w14:textId="77777777" w:rsidTr="007A5D4A">
        <w:trPr>
          <w:trHeight w:val="588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F77D" w14:textId="77777777" w:rsidR="00C362BB" w:rsidRPr="004611A5" w:rsidRDefault="00C362BB" w:rsidP="007A5D4A">
            <w:pPr>
              <w:ind w:right="95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Esperienza di esperto formatore in precedenti progetti finanziati dal Fondo Europeo (PON; POR; PNRR; etc.) 1 punto per ogni esperienza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7809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Max 4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D467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32D0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362BB" w:rsidRPr="008F720C" w14:paraId="29643D2B" w14:textId="77777777" w:rsidTr="009A2083">
        <w:trPr>
          <w:trHeight w:val="609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EC4B" w14:textId="77777777" w:rsidR="00C362BB" w:rsidRPr="004611A5" w:rsidRDefault="00C362BB" w:rsidP="007A5D4A">
            <w:pPr>
              <w:ind w:right="16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Esperienza in attività di Funzione Strumentale per l’Orientamento o incarico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di Tutor per l’orientamento (1 punto per esperienza)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B650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Max 3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F653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B121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362BB" w:rsidRPr="008F720C" w14:paraId="0F1762E6" w14:textId="77777777" w:rsidTr="009A2083">
        <w:trPr>
          <w:trHeight w:val="689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6FF8" w14:textId="77777777" w:rsidR="00C362BB" w:rsidRPr="004611A5" w:rsidRDefault="00C362BB" w:rsidP="007A5D4A">
            <w:pPr>
              <w:ind w:left="11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Anzianità di servizio come docente di Discipline STEM (da 1 a 5 anni = 1 punto; da 6 a 10 anni = 2 punti; oltre i 10 anni= 3 punti)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2C4C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Max 3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4A14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E5BE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0F39BFDD" w14:textId="77777777" w:rsidR="00C362BB" w:rsidRDefault="00C362BB" w:rsidP="00C362BB">
      <w:pPr>
        <w:tabs>
          <w:tab w:val="left" w:pos="6534"/>
          <w:tab w:val="left" w:pos="8047"/>
          <w:tab w:val="left" w:pos="10435"/>
          <w:tab w:val="left" w:pos="10557"/>
        </w:tabs>
        <w:spacing w:before="123" w:line="362" w:lineRule="auto"/>
        <w:ind w:left="618" w:right="504" w:firstLine="5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Totale punti 45</w:t>
      </w:r>
    </w:p>
    <w:p w14:paraId="35823E81" w14:textId="77777777" w:rsidR="00C362BB" w:rsidRDefault="00C362BB" w:rsidP="00C362BB">
      <w:pPr>
        <w:ind w:left="-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0BF5490E" w14:textId="77777777" w:rsidR="00C362BB" w:rsidRDefault="00C362BB" w:rsidP="00C362BB">
      <w:pPr>
        <w:pBdr>
          <w:bottom w:val="dotted" w:sz="24" w:space="0" w:color="auto"/>
        </w:pBdr>
        <w:tabs>
          <w:tab w:val="left" w:pos="6534"/>
          <w:tab w:val="left" w:pos="8047"/>
          <w:tab w:val="left" w:pos="10435"/>
          <w:tab w:val="left" w:pos="10557"/>
        </w:tabs>
        <w:spacing w:before="123" w:line="362" w:lineRule="auto"/>
        <w:ind w:left="618" w:right="504" w:firstLine="5"/>
        <w:rPr>
          <w:sz w:val="21"/>
          <w:szCs w:val="21"/>
        </w:rPr>
      </w:pPr>
      <w:r>
        <w:rPr>
          <w:sz w:val="21"/>
          <w:szCs w:val="21"/>
        </w:rPr>
        <w:t>Data,_________________</w:t>
      </w:r>
      <w:r>
        <w:rPr>
          <w:sz w:val="21"/>
          <w:szCs w:val="21"/>
        </w:rPr>
        <w:tab/>
      </w:r>
    </w:p>
    <w:p w14:paraId="50A081A9" w14:textId="3A7D2E9F" w:rsidR="00C362BB" w:rsidRDefault="00C362BB" w:rsidP="00C362BB">
      <w:pPr>
        <w:pBdr>
          <w:bottom w:val="dotted" w:sz="24" w:space="0" w:color="auto"/>
        </w:pBdr>
        <w:tabs>
          <w:tab w:val="left" w:pos="6534"/>
          <w:tab w:val="left" w:pos="8047"/>
          <w:tab w:val="left" w:pos="10435"/>
          <w:tab w:val="left" w:pos="10557"/>
        </w:tabs>
        <w:spacing w:before="123" w:line="362" w:lineRule="auto"/>
        <w:ind w:left="618" w:right="504" w:firstLine="5"/>
        <w:rPr>
          <w:sz w:val="21"/>
          <w:szCs w:val="21"/>
        </w:rPr>
      </w:pPr>
      <w:r>
        <w:rPr>
          <w:sz w:val="21"/>
          <w:szCs w:val="21"/>
        </w:rPr>
        <w:tab/>
        <w:t xml:space="preserve">      FIRMA</w:t>
      </w:r>
    </w:p>
    <w:p w14:paraId="592B02DE" w14:textId="3B3F12F2" w:rsidR="00C362BB" w:rsidRDefault="00C362BB" w:rsidP="00C362BB">
      <w:pPr>
        <w:pBdr>
          <w:bottom w:val="dotted" w:sz="24" w:space="0" w:color="auto"/>
        </w:pBdr>
        <w:tabs>
          <w:tab w:val="left" w:pos="8047"/>
          <w:tab w:val="left" w:pos="10435"/>
          <w:tab w:val="left" w:pos="10557"/>
        </w:tabs>
        <w:spacing w:before="123" w:line="362" w:lineRule="auto"/>
        <w:ind w:left="618" w:right="504" w:firstLine="5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__________________________</w:t>
      </w:r>
    </w:p>
    <w:p w14:paraId="49E48AC6" w14:textId="39034702" w:rsidR="00C362BB" w:rsidRDefault="00C362BB" w:rsidP="00C362BB">
      <w:pPr>
        <w:pBdr>
          <w:bottom w:val="dotted" w:sz="24" w:space="0" w:color="auto"/>
        </w:pBdr>
        <w:tabs>
          <w:tab w:val="left" w:pos="6534"/>
          <w:tab w:val="left" w:pos="8047"/>
          <w:tab w:val="left" w:pos="10435"/>
          <w:tab w:val="left" w:pos="10557"/>
        </w:tabs>
        <w:spacing w:before="123" w:line="362" w:lineRule="auto"/>
        <w:ind w:left="618" w:right="504" w:firstLine="5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7C4B7224" w14:textId="7566D6FF" w:rsidR="00C362BB" w:rsidRDefault="00C362BB" w:rsidP="00C362BB">
      <w:pPr>
        <w:pBdr>
          <w:bottom w:val="dotted" w:sz="24" w:space="0" w:color="auto"/>
        </w:pBdr>
        <w:tabs>
          <w:tab w:val="left" w:pos="6534"/>
          <w:tab w:val="left" w:pos="8047"/>
          <w:tab w:val="left" w:pos="10435"/>
          <w:tab w:val="left" w:pos="10557"/>
        </w:tabs>
        <w:spacing w:before="123" w:line="362" w:lineRule="auto"/>
        <w:ind w:left="618" w:right="504" w:firstLine="5"/>
        <w:rPr>
          <w:sz w:val="21"/>
          <w:szCs w:val="21"/>
        </w:rPr>
      </w:pPr>
    </w:p>
    <w:p w14:paraId="0552E1A9" w14:textId="57A7CEF5" w:rsidR="00C362BB" w:rsidRDefault="00C362BB" w:rsidP="00C362BB">
      <w:pPr>
        <w:pBdr>
          <w:bottom w:val="dotted" w:sz="24" w:space="0" w:color="auto"/>
        </w:pBdr>
        <w:tabs>
          <w:tab w:val="left" w:pos="6534"/>
          <w:tab w:val="left" w:pos="8047"/>
          <w:tab w:val="left" w:pos="10435"/>
          <w:tab w:val="left" w:pos="10557"/>
        </w:tabs>
        <w:spacing w:before="123" w:line="362" w:lineRule="auto"/>
        <w:ind w:left="618" w:right="504" w:firstLine="5"/>
        <w:rPr>
          <w:sz w:val="21"/>
          <w:szCs w:val="21"/>
        </w:rPr>
      </w:pPr>
    </w:p>
    <w:p w14:paraId="5BBB808B" w14:textId="433F31C8" w:rsidR="00C362BB" w:rsidRDefault="00C362BB" w:rsidP="00C362BB">
      <w:pPr>
        <w:pBdr>
          <w:bottom w:val="dotted" w:sz="24" w:space="0" w:color="auto"/>
        </w:pBdr>
        <w:tabs>
          <w:tab w:val="left" w:pos="6534"/>
          <w:tab w:val="left" w:pos="8047"/>
          <w:tab w:val="left" w:pos="10435"/>
          <w:tab w:val="left" w:pos="10557"/>
        </w:tabs>
        <w:spacing w:before="123" w:line="362" w:lineRule="auto"/>
        <w:ind w:left="618" w:right="504" w:firstLine="5"/>
        <w:rPr>
          <w:sz w:val="21"/>
          <w:szCs w:val="21"/>
        </w:rPr>
      </w:pPr>
    </w:p>
    <w:p w14:paraId="529D282F" w14:textId="77777777" w:rsidR="00C362BB" w:rsidRDefault="00C362BB" w:rsidP="00C362BB">
      <w:pPr>
        <w:spacing w:after="0"/>
        <w:ind w:left="2"/>
        <w:rPr>
          <w:rFonts w:ascii="Verdana" w:eastAsia="Verdana" w:hAnsi="Verdana" w:cs="Verdana"/>
          <w:b/>
          <w:color w:val="000000"/>
          <w:sz w:val="20"/>
          <w:lang w:eastAsia="it-IT"/>
        </w:rPr>
      </w:pPr>
      <w:r w:rsidRPr="00135555">
        <w:rPr>
          <w:rFonts w:ascii="Verdana" w:eastAsia="Verdana" w:hAnsi="Verdana" w:cs="Verdana"/>
          <w:b/>
          <w:color w:val="000000"/>
          <w:sz w:val="20"/>
          <w:lang w:eastAsia="it-IT"/>
        </w:rPr>
        <w:lastRenderedPageBreak/>
        <w:t xml:space="preserve">Formatori </w:t>
      </w:r>
      <w:proofErr w:type="spellStart"/>
      <w:r w:rsidRPr="00135555">
        <w:rPr>
          <w:rFonts w:ascii="Verdana" w:eastAsia="Verdana" w:hAnsi="Verdana" w:cs="Verdana"/>
          <w:b/>
          <w:color w:val="000000"/>
          <w:sz w:val="20"/>
          <w:lang w:eastAsia="it-IT"/>
        </w:rPr>
        <w:t>mentor</w:t>
      </w:r>
      <w:proofErr w:type="spellEnd"/>
      <w:r w:rsidRPr="00135555">
        <w:rPr>
          <w:rFonts w:ascii="Verdana" w:eastAsia="Verdana" w:hAnsi="Verdana" w:cs="Verdana"/>
          <w:b/>
          <w:color w:val="000000"/>
          <w:sz w:val="20"/>
          <w:lang w:eastAsia="it-IT"/>
        </w:rPr>
        <w:t xml:space="preserve"> per attività tutoraggio per l’orientamento agli studi e alle carriere STEM</w:t>
      </w:r>
    </w:p>
    <w:p w14:paraId="721B77B3" w14:textId="77777777" w:rsidR="00C362BB" w:rsidRPr="00135555" w:rsidRDefault="00C362BB" w:rsidP="00C362BB">
      <w:pPr>
        <w:spacing w:after="0"/>
        <w:ind w:left="2"/>
        <w:rPr>
          <w:rFonts w:ascii="Verdana" w:eastAsia="Verdana" w:hAnsi="Verdana" w:cs="Verdana"/>
          <w:b/>
          <w:color w:val="000000"/>
          <w:sz w:val="20"/>
          <w:lang w:eastAsia="it-IT"/>
        </w:rPr>
      </w:pPr>
    </w:p>
    <w:tbl>
      <w:tblPr>
        <w:tblStyle w:val="TableGrid"/>
        <w:tblW w:w="10341" w:type="dxa"/>
        <w:tblInd w:w="2" w:type="dxa"/>
        <w:tblCellMar>
          <w:top w:w="6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7227"/>
        <w:gridCol w:w="989"/>
        <w:gridCol w:w="1130"/>
        <w:gridCol w:w="995"/>
      </w:tblGrid>
      <w:tr w:rsidR="00C362BB" w:rsidRPr="008F720C" w14:paraId="55E5E492" w14:textId="77777777" w:rsidTr="007A5D4A">
        <w:trPr>
          <w:trHeight w:val="254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0C0F" w14:textId="77777777" w:rsidR="00C362BB" w:rsidRPr="008F720C" w:rsidRDefault="00C362BB" w:rsidP="007A5D4A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 w:rsidRPr="008F720C">
              <w:rPr>
                <w:rFonts w:ascii="Verdana" w:eastAsia="Verdana" w:hAnsi="Verdana" w:cs="Verdana"/>
                <w:b/>
                <w:color w:val="000000"/>
                <w:sz w:val="20"/>
              </w:rPr>
              <w:t xml:space="preserve">Titoli di Studio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6302" w14:textId="77777777" w:rsidR="00C362BB" w:rsidRPr="008F720C" w:rsidRDefault="00C362BB" w:rsidP="007A5D4A">
            <w:pPr>
              <w:rPr>
                <w:rFonts w:ascii="Verdana" w:eastAsia="Verdana" w:hAnsi="Verdana" w:cs="Verdana"/>
                <w:color w:val="000000"/>
                <w:sz w:val="20"/>
              </w:rPr>
            </w:pPr>
            <w:r w:rsidRPr="008F720C">
              <w:rPr>
                <w:rFonts w:ascii="Verdana" w:eastAsia="Verdana" w:hAnsi="Verdana" w:cs="Verdana"/>
                <w:b/>
                <w:color w:val="000000"/>
                <w:sz w:val="20"/>
              </w:rPr>
              <w:t xml:space="preserve">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091D" w14:textId="77777777" w:rsidR="00C362BB" w:rsidRPr="004611A5" w:rsidRDefault="00C362BB" w:rsidP="007A5D4A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proofErr w:type="spellStart"/>
            <w:r w:rsidRPr="004611A5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Punt</w:t>
            </w:r>
            <w:proofErr w:type="spellEnd"/>
            <w:r w:rsidRPr="004611A5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. candidato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58A7" w14:textId="77777777" w:rsidR="00C362BB" w:rsidRPr="004611A5" w:rsidRDefault="00C362BB" w:rsidP="007A5D4A">
            <w:pPr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proofErr w:type="spellStart"/>
            <w:r w:rsidRPr="004611A5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Punt</w:t>
            </w:r>
            <w:proofErr w:type="spellEnd"/>
            <w:r w:rsidRPr="004611A5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611A5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Commiss</w:t>
            </w:r>
            <w:proofErr w:type="spellEnd"/>
            <w:r w:rsidRPr="004611A5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.</w:t>
            </w:r>
          </w:p>
        </w:tc>
      </w:tr>
      <w:tr w:rsidR="00C362BB" w:rsidRPr="008F720C" w14:paraId="3D5DC513" w14:textId="77777777" w:rsidTr="007A5D4A">
        <w:trPr>
          <w:trHeight w:val="426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9013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Laurea Triennale valida afferente la tipologia del progetto (discipline STEM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1D57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5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76F0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90FA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362BB" w:rsidRPr="008F720C" w14:paraId="09B2D3D2" w14:textId="77777777" w:rsidTr="007A5D4A">
        <w:trPr>
          <w:trHeight w:val="546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4637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Laurea specialistica o vecchio ordinamento afferente la tipologia del progetto </w:t>
            </w:r>
          </w:p>
          <w:p w14:paraId="28B87D6E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(discipline STEM)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110e lode=8 punti; 110=6 punti; 105&gt;109=4 punti; 100</w:t>
            </w:r>
            <w:r>
              <w:rPr>
                <w:rFonts w:ascii="Verdana" w:eastAsia="Verdana" w:hAnsi="Verdana" w:cs="Verdana"/>
                <w:color w:val="000000"/>
                <w:sz w:val="16"/>
                <w:szCs w:val="18"/>
              </w:rPr>
              <w:t>&gt;104=3 punti; &lt;100=2 punti.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A972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Max </w:t>
            </w: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8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5501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D1FD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362BB" w:rsidRPr="008F720C" w14:paraId="6BF7D630" w14:textId="77777777" w:rsidTr="007A5D4A">
        <w:trPr>
          <w:trHeight w:val="284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CAF9" w14:textId="77777777" w:rsidR="00C362BB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Seconda laurea afferente la tipologia del progetto (discipline STEM)</w:t>
            </w:r>
          </w:p>
          <w:p w14:paraId="179B8854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B823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4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E458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BE56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362BB" w:rsidRPr="008F720C" w14:paraId="536DF0CA" w14:textId="77777777" w:rsidTr="007A5D4A">
        <w:trPr>
          <w:trHeight w:val="272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CD53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Titoli Culturali Specifici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B38E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3697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F6D3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362BB" w:rsidRPr="008F720C" w14:paraId="4F69CBF7" w14:textId="77777777" w:rsidTr="007A5D4A">
        <w:trPr>
          <w:trHeight w:val="553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640D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Certificazioni riconosciute dal MIM di tipo informatico tipo ICDL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, Stampa 3 D, ecc.) </w:t>
            </w: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(1 punto per certificazione)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2B6E" w14:textId="77777777" w:rsidR="00C362BB" w:rsidRPr="004611A5" w:rsidRDefault="00C362BB" w:rsidP="007A5D4A">
            <w:pPr>
              <w:ind w:right="16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Max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 </w:t>
            </w: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D33B" w14:textId="77777777" w:rsidR="00C362BB" w:rsidRPr="004611A5" w:rsidRDefault="00C362BB" w:rsidP="007A5D4A">
            <w:pPr>
              <w:ind w:right="16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6815" w14:textId="77777777" w:rsidR="00C362BB" w:rsidRPr="004611A5" w:rsidRDefault="00C362BB" w:rsidP="007A5D4A">
            <w:pPr>
              <w:ind w:right="16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362BB" w:rsidRPr="008F720C" w14:paraId="796E0C61" w14:textId="77777777" w:rsidTr="007A5D4A">
        <w:trPr>
          <w:trHeight w:val="548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9082" w14:textId="77777777" w:rsidR="00C362BB" w:rsidRPr="004611A5" w:rsidRDefault="00C362BB" w:rsidP="007A5D4A">
            <w:pPr>
              <w:spacing w:line="242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Master/Corso di perfezionamento attinente la professionalità richiesta di durata minima 1500 h. (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punti per ogni titolo)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9388" w14:textId="77777777" w:rsidR="00C362BB" w:rsidRDefault="00C362BB" w:rsidP="007A5D4A">
            <w:pPr>
              <w:ind w:right="16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Max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 </w:t>
            </w:r>
          </w:p>
          <w:p w14:paraId="54DEAD1C" w14:textId="77777777" w:rsidR="00C362BB" w:rsidRPr="004611A5" w:rsidRDefault="00C362BB" w:rsidP="007A5D4A">
            <w:pPr>
              <w:ind w:right="16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E9CE" w14:textId="77777777" w:rsidR="00C362BB" w:rsidRPr="004611A5" w:rsidRDefault="00C362BB" w:rsidP="007A5D4A">
            <w:pPr>
              <w:ind w:right="16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6D7D" w14:textId="77777777" w:rsidR="00C362BB" w:rsidRPr="004611A5" w:rsidRDefault="00C362BB" w:rsidP="007A5D4A">
            <w:pPr>
              <w:ind w:right="16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362BB" w:rsidRPr="008F720C" w14:paraId="5107F56B" w14:textId="77777777" w:rsidTr="007A5D4A">
        <w:trPr>
          <w:trHeight w:val="414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D961" w14:textId="77777777" w:rsidR="00C362BB" w:rsidRPr="004611A5" w:rsidRDefault="00C362BB" w:rsidP="007A5D4A">
            <w:pPr>
              <w:spacing w:line="242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Partecipazione a corsi di formazione afferenti la tipologia del progetto (di almeno 20 ore) con certificazione in qualità di discente (1 punto per corso) </w:t>
            </w:r>
          </w:p>
          <w:p w14:paraId="12E926B2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46F2" w14:textId="77777777" w:rsidR="00C362BB" w:rsidRPr="004611A5" w:rsidRDefault="00C362BB" w:rsidP="007A5D4A">
            <w:pPr>
              <w:ind w:right="16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Max 4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61F2" w14:textId="77777777" w:rsidR="00C362BB" w:rsidRPr="004611A5" w:rsidRDefault="00C362BB" w:rsidP="007A5D4A">
            <w:pPr>
              <w:ind w:right="16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44F4" w14:textId="77777777" w:rsidR="00C362BB" w:rsidRPr="004611A5" w:rsidRDefault="00C362BB" w:rsidP="007A5D4A">
            <w:pPr>
              <w:ind w:right="167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362BB" w:rsidRPr="008F720C" w14:paraId="4FF54825" w14:textId="77777777" w:rsidTr="007A5D4A">
        <w:trPr>
          <w:trHeight w:val="346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ED3A" w14:textId="77777777" w:rsidR="00C362BB" w:rsidRPr="004611A5" w:rsidRDefault="00C362BB" w:rsidP="007A5D4A">
            <w:pPr>
              <w:spacing w:after="12"/>
              <w:ind w:left="11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Titoli di servizio o professionali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9E5E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3CE4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A7E7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362BB" w:rsidRPr="008F720C" w14:paraId="477D7668" w14:textId="77777777" w:rsidTr="007A5D4A">
        <w:trPr>
          <w:trHeight w:val="588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9DC5" w14:textId="77777777" w:rsidR="00C362BB" w:rsidRPr="004611A5" w:rsidRDefault="00C362BB" w:rsidP="007A5D4A">
            <w:pPr>
              <w:ind w:right="95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Esperienza lavorativa in progetti di almeno 20 h relativi alle discipline STEM </w:t>
            </w:r>
          </w:p>
          <w:p w14:paraId="43FA3860" w14:textId="77777777" w:rsidR="00C362BB" w:rsidRPr="004611A5" w:rsidRDefault="00C362BB" w:rsidP="007A5D4A">
            <w:pPr>
              <w:ind w:left="11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E tematiche </w:t>
            </w: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(2 punti per esperienza) </w:t>
            </w:r>
          </w:p>
          <w:p w14:paraId="7151A259" w14:textId="77777777" w:rsidR="00C362BB" w:rsidRPr="004611A5" w:rsidRDefault="00C362BB" w:rsidP="007A5D4A">
            <w:pPr>
              <w:ind w:left="11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2A9D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Max 8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B3A8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2014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362BB" w:rsidRPr="008F720C" w14:paraId="3995C653" w14:textId="77777777" w:rsidTr="007A5D4A">
        <w:trPr>
          <w:trHeight w:val="588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5723" w14:textId="77777777" w:rsidR="00C362BB" w:rsidRPr="004611A5" w:rsidRDefault="00C362BB" w:rsidP="007A5D4A">
            <w:pPr>
              <w:ind w:right="95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Esperienza di formatore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mentor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in precedenti progetti finanziati dal Fondo Europeo (PON; POR; PNRR; etc.) 1 punto per ogni esperienza</w:t>
            </w:r>
          </w:p>
          <w:p w14:paraId="79FFAE02" w14:textId="77777777" w:rsidR="00C362BB" w:rsidRPr="004611A5" w:rsidRDefault="00C362BB" w:rsidP="007A5D4A">
            <w:pPr>
              <w:ind w:right="95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69D4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Max 4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C175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7E5F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362BB" w:rsidRPr="008F720C" w14:paraId="676BFF9F" w14:textId="77777777" w:rsidTr="007A5D4A">
        <w:trPr>
          <w:trHeight w:val="483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2064" w14:textId="77777777" w:rsidR="00C362BB" w:rsidRPr="004611A5" w:rsidRDefault="00C362BB" w:rsidP="007A5D4A">
            <w:pPr>
              <w:ind w:right="16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Esperienza in attività di Funzione Strumentale per l’Orientamento o incarico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di Tutor per l’orientamento (1 punto per esperienza) </w:t>
            </w:r>
          </w:p>
          <w:p w14:paraId="347565AF" w14:textId="77777777" w:rsidR="00C362BB" w:rsidRPr="004611A5" w:rsidRDefault="00C362BB" w:rsidP="007A5D4A">
            <w:pPr>
              <w:ind w:left="11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BDBF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Max 3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13B0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35D5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362BB" w:rsidRPr="008F720C" w14:paraId="16631620" w14:textId="77777777" w:rsidTr="007A5D4A">
        <w:trPr>
          <w:trHeight w:val="739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6F66" w14:textId="77777777" w:rsidR="00C362BB" w:rsidRPr="004611A5" w:rsidRDefault="00C362BB" w:rsidP="007A5D4A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Anzianità di servizio come docente di Discipline STEM (da 1 a 5 anni = 1 punto; da 6 a 10 anni = 2 punti; oltre i 10 anni= 3 punti) </w:t>
            </w:r>
          </w:p>
          <w:p w14:paraId="1DD06077" w14:textId="77777777" w:rsidR="00C362BB" w:rsidRPr="004611A5" w:rsidRDefault="00C362BB" w:rsidP="007A5D4A">
            <w:pPr>
              <w:ind w:left="11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88D9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611A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Max 3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E1F1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D714" w14:textId="77777777" w:rsidR="00C362BB" w:rsidRPr="004611A5" w:rsidRDefault="00C362BB" w:rsidP="007A5D4A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725486D7" w14:textId="77777777" w:rsidR="00C362BB" w:rsidRDefault="00C362BB" w:rsidP="00C362BB">
      <w:pPr>
        <w:tabs>
          <w:tab w:val="left" w:pos="6534"/>
          <w:tab w:val="left" w:pos="8047"/>
          <w:tab w:val="left" w:pos="10435"/>
          <w:tab w:val="left" w:pos="10557"/>
        </w:tabs>
        <w:spacing w:before="123" w:line="362" w:lineRule="auto"/>
        <w:ind w:left="618" w:right="504" w:firstLine="5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Totale punti 45</w:t>
      </w:r>
    </w:p>
    <w:p w14:paraId="7873BD84" w14:textId="77777777" w:rsidR="006044DB" w:rsidRDefault="006044DB" w:rsidP="006044DB">
      <w:pPr>
        <w:ind w:left="-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57572DAB" w14:textId="1EC57087" w:rsidR="00C362BB" w:rsidRDefault="00C362BB" w:rsidP="00C362BB">
      <w:pPr>
        <w:ind w:left="-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Data,_____________________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ab/>
        <w:t>FIRMA</w:t>
      </w:r>
    </w:p>
    <w:p w14:paraId="382D93AC" w14:textId="30AD0DC5" w:rsidR="006044DB" w:rsidRDefault="00C362BB" w:rsidP="006044DB">
      <w:pPr>
        <w:ind w:left="-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ab/>
        <w:t>_____________________</w:t>
      </w:r>
    </w:p>
    <w:p w14:paraId="47870813" w14:textId="77777777" w:rsidR="006044DB" w:rsidRDefault="006044DB" w:rsidP="006044DB">
      <w:pPr>
        <w:ind w:left="-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224D8B88" w14:textId="77777777" w:rsidR="006044DB" w:rsidRDefault="006044DB" w:rsidP="006044DB">
      <w:pPr>
        <w:ind w:left="-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13EEB6F4" w14:textId="77777777" w:rsidR="006044DB" w:rsidRDefault="006044DB" w:rsidP="006044DB">
      <w:pPr>
        <w:ind w:left="-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47ED5A40" w14:textId="77777777" w:rsidR="006044DB" w:rsidRDefault="006044DB" w:rsidP="006044DB">
      <w:pPr>
        <w:ind w:left="-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sectPr w:rsidR="006044DB" w:rsidSect="00C471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6E1ED" w14:textId="77777777" w:rsidR="005547A8" w:rsidRDefault="005547A8" w:rsidP="00B46EC2">
      <w:pPr>
        <w:spacing w:after="0" w:line="240" w:lineRule="auto"/>
      </w:pPr>
      <w:r>
        <w:separator/>
      </w:r>
    </w:p>
  </w:endnote>
  <w:endnote w:type="continuationSeparator" w:id="0">
    <w:p w14:paraId="7CA7E1D3" w14:textId="77777777" w:rsidR="005547A8" w:rsidRDefault="005547A8" w:rsidP="00B4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E965F" w14:textId="77777777" w:rsidR="005547A8" w:rsidRDefault="005547A8" w:rsidP="00B46EC2">
      <w:pPr>
        <w:spacing w:after="0" w:line="240" w:lineRule="auto"/>
      </w:pPr>
      <w:r>
        <w:separator/>
      </w:r>
    </w:p>
  </w:footnote>
  <w:footnote w:type="continuationSeparator" w:id="0">
    <w:p w14:paraId="61E98669" w14:textId="77777777" w:rsidR="005547A8" w:rsidRDefault="005547A8" w:rsidP="00B4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429A" w14:textId="79EA3277" w:rsidR="00B46EC2" w:rsidRPr="00B46EC2" w:rsidRDefault="00B46EC2">
    <w:pPr>
      <w:pStyle w:val="Intestazione"/>
      <w:rPr>
        <w:b/>
        <w:bCs/>
        <w:sz w:val="24"/>
        <w:szCs w:val="24"/>
      </w:rPr>
    </w:pPr>
    <w:r w:rsidRPr="00B46EC2">
      <w:rPr>
        <w:b/>
        <w:bCs/>
        <w:sz w:val="24"/>
        <w:szCs w:val="24"/>
      </w:rPr>
      <w:t xml:space="preserve">ALLEGATO B </w:t>
    </w:r>
    <w:r w:rsidR="00A80B7C">
      <w:rPr>
        <w:b/>
        <w:bCs/>
        <w:sz w:val="24"/>
        <w:szCs w:val="24"/>
      </w:rPr>
      <w:t xml:space="preserve">– Griglia di valutazione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C2602"/>
    <w:multiLevelType w:val="multilevel"/>
    <w:tmpl w:val="8738F58E"/>
    <w:lvl w:ilvl="0">
      <w:numFmt w:val="bullet"/>
      <w:lvlText w:val=""/>
      <w:lvlJc w:val="left"/>
      <w:pPr>
        <w:tabs>
          <w:tab w:val="num" w:pos="0"/>
        </w:tabs>
        <w:ind w:left="828" w:hanging="361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8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17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15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14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812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11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609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008" w:hanging="361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0E"/>
    <w:rsid w:val="0007571F"/>
    <w:rsid w:val="000A5957"/>
    <w:rsid w:val="000D2977"/>
    <w:rsid w:val="00246B0E"/>
    <w:rsid w:val="00265A58"/>
    <w:rsid w:val="004003B6"/>
    <w:rsid w:val="00511E50"/>
    <w:rsid w:val="005547A8"/>
    <w:rsid w:val="006044DB"/>
    <w:rsid w:val="009A2083"/>
    <w:rsid w:val="00A80B7C"/>
    <w:rsid w:val="00AC4F34"/>
    <w:rsid w:val="00B41E71"/>
    <w:rsid w:val="00B46EC2"/>
    <w:rsid w:val="00C362BB"/>
    <w:rsid w:val="00C4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B2DC"/>
  <w15:chartTrackingRefBased/>
  <w15:docId w15:val="{8F56A648-C64F-4B40-845A-39750140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B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46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46EC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46E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EC2"/>
  </w:style>
  <w:style w:type="paragraph" w:styleId="Pidipagina">
    <w:name w:val="footer"/>
    <w:basedOn w:val="Normale"/>
    <w:link w:val="PidipaginaCarattere"/>
    <w:uiPriority w:val="99"/>
    <w:unhideWhenUsed/>
    <w:rsid w:val="00B46E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EC2"/>
  </w:style>
  <w:style w:type="table" w:customStyle="1" w:styleId="TableNormal2">
    <w:name w:val="Table Normal2"/>
    <w:uiPriority w:val="2"/>
    <w:semiHidden/>
    <w:unhideWhenUsed/>
    <w:qFormat/>
    <w:rsid w:val="000D2977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80B7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SSIC82900L - OLBIA</dc:creator>
  <cp:keywords/>
  <dc:description/>
  <cp:lastModifiedBy>utente</cp:lastModifiedBy>
  <cp:revision>2</cp:revision>
  <dcterms:created xsi:type="dcterms:W3CDTF">2024-07-10T04:33:00Z</dcterms:created>
  <dcterms:modified xsi:type="dcterms:W3CDTF">2024-07-10T04:33:00Z</dcterms:modified>
</cp:coreProperties>
</file>